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FA87B4" w14:textId="77777777" w:rsidR="000B0203" w:rsidRPr="005361F2" w:rsidRDefault="000B0203" w:rsidP="000B0203">
      <w:pPr>
        <w:pStyle w:val="Prrafodelista"/>
        <w:spacing w:after="240"/>
        <w:jc w:val="right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5A191" wp14:editId="7403ED79">
                <wp:simplePos x="0" y="0"/>
                <wp:positionH relativeFrom="column">
                  <wp:posOffset>5349922</wp:posOffset>
                </wp:positionH>
                <wp:positionV relativeFrom="paragraph">
                  <wp:posOffset>-656960</wp:posOffset>
                </wp:positionV>
                <wp:extent cx="914400" cy="327546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8B37B" w14:textId="77777777" w:rsidR="000B0203" w:rsidRPr="005361F2" w:rsidRDefault="000B0203" w:rsidP="000B0203">
                            <w:pPr>
                              <w:rPr>
                                <w:rFonts w:ascii="Noto Sans" w:hAnsi="Noto Sans" w:cs="Noto Sans"/>
                                <w:b/>
                              </w:rPr>
                            </w:pPr>
                            <w:r w:rsidRPr="005361F2">
                              <w:rPr>
                                <w:rFonts w:ascii="Noto Sans" w:hAnsi="Noto Sans" w:cs="Noto Sans"/>
                                <w:b/>
                              </w:rPr>
                              <w:t>Formato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B5A191"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26" type="#_x0000_t202" style="position:absolute;left:0;text-align:left;margin-left:421.25pt;margin-top:-51.75pt;width:1in;height:25.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" filled="f" stroked="f" strokeweight=".5pt">
                <v:textbox>
                  <w:txbxContent>
                    <w:p w14:paraId="4A98B37B" w14:textId="77777777" w:rsidR="000B0203" w:rsidRPr="005361F2" w:rsidRDefault="000B0203" w:rsidP="000B0203">
                      <w:pPr>
                        <w:rPr>
                          <w:rFonts w:ascii="Noto Sans" w:hAnsi="Noto Sans" w:cs="Noto Sans"/>
                          <w:b/>
                        </w:rPr>
                      </w:pPr>
                      <w:r w:rsidRPr="005361F2">
                        <w:rPr>
                          <w:rFonts w:ascii="Noto Sans" w:hAnsi="Noto Sans" w:cs="Noto Sans"/>
                          <w:b/>
                        </w:rPr>
                        <w:t>Formato 2</w:t>
                      </w:r>
                    </w:p>
                  </w:txbxContent>
                </v:textbox>
              </v:shape>
            </w:pict>
          </mc:Fallback>
        </mc:AlternateContent>
      </w: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  <w:t xml:space="preserve">Fecha: </w:t>
      </w:r>
    </w:p>
    <w:p w14:paraId="6D350138" w14:textId="77777777" w:rsidR="000B0203" w:rsidRPr="005361F2" w:rsidRDefault="000B0203" w:rsidP="000B0203">
      <w:pPr>
        <w:pStyle w:val="Prrafodelista"/>
        <w:spacing w:after="240"/>
        <w:jc w:val="right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257CB2DD" w14:textId="77777777" w:rsidR="000B0203" w:rsidRPr="005361F2" w:rsidRDefault="000B0203" w:rsidP="000B0203">
      <w:pPr>
        <w:pStyle w:val="Prrafodelista"/>
        <w:spacing w:after="240"/>
        <w:jc w:val="right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3BE682F4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Nombre:</w:t>
      </w: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 xml:space="preserve">               </w:t>
      </w: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 xml:space="preserve">Apellido Paterno: </w:t>
      </w: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 xml:space="preserve">         </w:t>
      </w: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 xml:space="preserve"> Apellido Materno</w:t>
      </w: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:</w:t>
      </w:r>
    </w:p>
    <w:p w14:paraId="153AAD19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</w:p>
    <w:p w14:paraId="070F657D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SOLICITUD DE BECA:</w:t>
      </w:r>
    </w:p>
    <w:p w14:paraId="74B511DF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617B9152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Beca que solicita:</w:t>
      </w:r>
    </w:p>
    <w:p w14:paraId="5C82D3A0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Institución donde desea realizar sus estudios:</w:t>
      </w:r>
    </w:p>
    <w:p w14:paraId="21FD7CFD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Duración de los estudios:</w:t>
      </w:r>
    </w:p>
    <w:p w14:paraId="14B0C3EA" w14:textId="333130B1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Modalidad de los estudos  que solicita (movilida a nivel licenciura, maestr</w:t>
      </w:r>
      <w:r w:rsidR="009D38F6">
        <w:rPr>
          <w:rFonts w:ascii="Noto Sans" w:hAnsi="Noto Sans" w:cs="Noto Sans"/>
          <w:noProof/>
          <w:color w:val="000000" w:themeColor="text1"/>
          <w:sz w:val="20"/>
          <w:szCs w:val="20"/>
        </w:rPr>
        <w:t>í</w:t>
      </w: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a, o maestría,  estancia de investigación, etc.)</w:t>
      </w:r>
    </w:p>
    <w:p w14:paraId="5C589EDB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Nombre del programa académico:</w:t>
      </w:r>
    </w:p>
    <w:p w14:paraId="4ED30FE6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Área de conocimiento en la que se enmarca los estudios:</w:t>
      </w:r>
    </w:p>
    <w:p w14:paraId="1215CA51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 xml:space="preserve">Motivos de solicitud de la beca: </w:t>
      </w:r>
    </w:p>
    <w:p w14:paraId="68FF3E25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A24D4" wp14:editId="6123CC2E">
                <wp:simplePos x="0" y="0"/>
                <wp:positionH relativeFrom="column">
                  <wp:posOffset>-178558</wp:posOffset>
                </wp:positionH>
                <wp:positionV relativeFrom="paragraph">
                  <wp:posOffset>190291</wp:posOffset>
                </wp:positionV>
                <wp:extent cx="6414448" cy="6824"/>
                <wp:effectExtent l="0" t="0" r="2476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8" cy="6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5533C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05pt,15pt" to="49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22FFFE8A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68E0BE4E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</w:tblGrid>
      <w:tr w:rsidR="000B0203" w:rsidRPr="005361F2" w14:paraId="293C7DF3" w14:textId="77777777" w:rsidTr="00D642C1">
        <w:trPr>
          <w:trHeight w:val="990"/>
        </w:trPr>
        <w:tc>
          <w:tcPr>
            <w:tcW w:w="2122" w:type="dxa"/>
          </w:tcPr>
          <w:p w14:paraId="10F1981F" w14:textId="77777777" w:rsidR="000B0203" w:rsidRPr="005361F2" w:rsidRDefault="000B0203" w:rsidP="00D642C1">
            <w:pPr>
              <w:ind w:firstLine="2760"/>
              <w:rPr>
                <w:rFonts w:ascii="Noto Sans" w:hAnsi="Noto Sans" w:cs="Noto Sans"/>
                <w:b/>
                <w:i/>
                <w:noProof/>
                <w:color w:val="000000" w:themeColor="text1"/>
                <w:sz w:val="20"/>
                <w:szCs w:val="20"/>
              </w:rPr>
            </w:pPr>
          </w:p>
          <w:p w14:paraId="1F659250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sz w:val="20"/>
                <w:szCs w:val="20"/>
              </w:rPr>
            </w:pPr>
          </w:p>
          <w:p w14:paraId="16AAD19E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sz w:val="20"/>
                <w:szCs w:val="20"/>
              </w:rPr>
            </w:pPr>
          </w:p>
          <w:p w14:paraId="323869F9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sz w:val="20"/>
                <w:szCs w:val="20"/>
              </w:rPr>
            </w:pPr>
            <w:r w:rsidRPr="005361F2">
              <w:rPr>
                <w:rFonts w:ascii="Noto Sans" w:hAnsi="Noto Sans" w:cs="Noto Sans"/>
                <w:b/>
                <w:sz w:val="20"/>
                <w:szCs w:val="20"/>
              </w:rPr>
              <w:t>FOTO</w:t>
            </w:r>
          </w:p>
          <w:p w14:paraId="39464B8D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sz w:val="20"/>
                <w:szCs w:val="20"/>
              </w:rPr>
            </w:pPr>
          </w:p>
          <w:p w14:paraId="58CD2EBF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sz w:val="20"/>
                <w:szCs w:val="20"/>
              </w:rPr>
            </w:pPr>
          </w:p>
          <w:p w14:paraId="52873D03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10B88F4C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135E1D0C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  <w:t>CURRICULUM VITAE</w:t>
      </w:r>
    </w:p>
    <w:p w14:paraId="1C8CFEF2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681D5C7C" w14:textId="77777777" w:rsidR="000B0203" w:rsidRPr="005361F2" w:rsidRDefault="000B0203" w:rsidP="000B0203">
      <w:pPr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4971E154" w14:textId="77777777" w:rsidR="000B0203" w:rsidRPr="005361F2" w:rsidRDefault="000B0203" w:rsidP="000B0203">
      <w:pPr>
        <w:jc w:val="right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30DE3D04" w14:textId="77777777" w:rsidR="000B0203" w:rsidRPr="005361F2" w:rsidRDefault="000B0203" w:rsidP="000B0203">
      <w:pPr>
        <w:pStyle w:val="Prrafodelista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58D792B3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 xml:space="preserve">            </w:t>
      </w:r>
    </w:p>
    <w:p w14:paraId="6123CB78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DATOS PERSONALES</w:t>
      </w:r>
    </w:p>
    <w:p w14:paraId="3541B0C2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3426C71D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Fecha de Nacimiento:    (En formato DD/MM/AAAA)</w:t>
      </w:r>
    </w:p>
    <w:p w14:paraId="4EB165B2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Género:  Femenino (  )  Masculino (   ) Otro (   )</w:t>
      </w:r>
    </w:p>
    <w:p w14:paraId="0697466B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 xml:space="preserve">Nacionalidad: </w:t>
      </w:r>
    </w:p>
    <w:p w14:paraId="747527CC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 xml:space="preserve">Estado Civil: </w:t>
      </w:r>
    </w:p>
    <w:p w14:paraId="4D84AE67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Nombre del Cónyuge (en caso de que aplique):</w:t>
      </w:r>
    </w:p>
    <w:p w14:paraId="76237178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País de residencia actual / tiempo de residencia:</w:t>
      </w:r>
    </w:p>
    <w:p w14:paraId="48C4F072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Si reside en México Tipo de Visa:</w:t>
      </w:r>
    </w:p>
    <w:p w14:paraId="464915F6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 xml:space="preserve">Correo Electrónico: </w:t>
      </w:r>
    </w:p>
    <w:p w14:paraId="7CDC6251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Número de Pasaporte:</w:t>
      </w:r>
    </w:p>
    <w:p w14:paraId="2DB4C978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Número de Téléfono Móvil</w:t>
      </w:r>
    </w:p>
    <w:p w14:paraId="0BA1C6CE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585487E1" w14:textId="6DC94A2B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¿Ha obtenido beca del Gobierno de México  con anterioridad a 202</w:t>
      </w:r>
      <w:r w:rsidR="00451CF0"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5</w:t>
      </w: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?</w:t>
      </w:r>
    </w:p>
    <w:p w14:paraId="3DEDA1AC" w14:textId="77777777" w:rsidR="000B0203" w:rsidRPr="005361F2" w:rsidRDefault="000B0203" w:rsidP="000B0203">
      <w:pPr>
        <w:pStyle w:val="Prrafodelista"/>
        <w:spacing w:after="240"/>
        <w:ind w:hanging="1004"/>
        <w:jc w:val="center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 xml:space="preserve">SI (  )  NO (  ) en caso afirmativo indicar la fecha e institución que le otrogó la beca  : </w:t>
      </w:r>
    </w:p>
    <w:p w14:paraId="606022A4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631DE1A4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</w:p>
    <w:p w14:paraId="0C663848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FORMACIÓN ACADÉMICA</w:t>
      </w:r>
    </w:p>
    <w:p w14:paraId="4889E49E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6D145FA8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Indique los últimos dos grados obtenidos y el promedio general alcanzado.</w:t>
      </w:r>
    </w:p>
    <w:p w14:paraId="41A69D34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2FE9A065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30BB07A0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1220632A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</w:p>
    <w:p w14:paraId="7F88F428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EXPERIENCIA LABORAL 3 ÚLTIMOS PUESTOS</w:t>
      </w:r>
    </w:p>
    <w:p w14:paraId="440BA1AF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</w:p>
    <w:p w14:paraId="0D4699DC" w14:textId="77777777" w:rsidR="000B0203" w:rsidRPr="005361F2" w:rsidRDefault="000B0203" w:rsidP="000B0203">
      <w:pPr>
        <w:pStyle w:val="Prrafodelista"/>
        <w:numPr>
          <w:ilvl w:val="0"/>
          <w:numId w:val="2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Institución o empresa /  fecha de ingreso y término</w:t>
      </w:r>
    </w:p>
    <w:p w14:paraId="688933E2" w14:textId="77777777" w:rsidR="000B0203" w:rsidRPr="005361F2" w:rsidRDefault="000B0203" w:rsidP="000B0203">
      <w:pPr>
        <w:pStyle w:val="Prrafodelista"/>
        <w:numPr>
          <w:ilvl w:val="0"/>
          <w:numId w:val="2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Institución o empresa /  fecha de ingreso y término</w:t>
      </w:r>
    </w:p>
    <w:p w14:paraId="72985052" w14:textId="77777777" w:rsidR="000B0203" w:rsidRPr="005361F2" w:rsidRDefault="000B0203" w:rsidP="000B0203">
      <w:pPr>
        <w:pStyle w:val="Prrafodelista"/>
        <w:numPr>
          <w:ilvl w:val="0"/>
          <w:numId w:val="2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Institución o empresa /  fecha de ingreso y término</w:t>
      </w:r>
    </w:p>
    <w:p w14:paraId="584E5738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5074DBE1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NOMBRE DE LAS ÚLTIMAS 5 PUBLICACIONES RELACIONADAS CON LA ACTIVIDAD A REALIZAR-</w:t>
      </w:r>
    </w:p>
    <w:p w14:paraId="2E242D17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3CE2A9D7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5E9A78D1" w14:textId="77777777" w:rsidR="000B0203" w:rsidRPr="005361F2" w:rsidRDefault="000B0203" w:rsidP="000B0203">
      <w:pPr>
        <w:pStyle w:val="Prrafodelista"/>
        <w:spacing w:after="240"/>
        <w:ind w:left="-142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  <w:u w:val="single"/>
        </w:rPr>
        <w:t>BECAS OBTENIDAS:</w:t>
      </w:r>
    </w:p>
    <w:p w14:paraId="6719D05A" w14:textId="77777777" w:rsidR="000B0203" w:rsidRPr="005361F2" w:rsidRDefault="000B0203" w:rsidP="000B0203">
      <w:pPr>
        <w:pStyle w:val="Prrafodelista"/>
        <w:spacing w:after="240"/>
        <w:ind w:left="-142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645AF225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10087366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2F3FD07F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3E2E53B5" w14:textId="77777777" w:rsidR="000B0203" w:rsidRPr="005361F2" w:rsidRDefault="000B0203" w:rsidP="000B0203">
      <w:pPr>
        <w:pStyle w:val="Prrafodelista"/>
        <w:spacing w:after="240"/>
        <w:ind w:left="-142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  <w:u w:val="single"/>
        </w:rPr>
        <w:t>IDIOMAS:</w:t>
      </w:r>
    </w:p>
    <w:p w14:paraId="124E09BE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56D88055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4AC03391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4A8710BA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3A997B40" w14:textId="77777777" w:rsidR="000B0203" w:rsidRPr="005361F2" w:rsidRDefault="000B0203" w:rsidP="000B0203">
      <w:pPr>
        <w:pStyle w:val="Prrafodelista"/>
        <w:spacing w:after="240"/>
        <w:ind w:left="-284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Firma autógrafa (con tinta azul):</w:t>
      </w:r>
    </w:p>
    <w:p w14:paraId="2D1A0B43" w14:textId="77777777" w:rsidR="000B0203" w:rsidRPr="005361F2" w:rsidRDefault="000B0203" w:rsidP="000B0203">
      <w:pPr>
        <w:pStyle w:val="Prrafodelista"/>
        <w:spacing w:after="240"/>
        <w:ind w:left="-284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5B2EC7FB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2CBABC54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12D7BBAF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FF0000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FF0000"/>
          <w:sz w:val="20"/>
          <w:szCs w:val="20"/>
        </w:rPr>
        <w:t>NOTA:</w:t>
      </w:r>
    </w:p>
    <w:p w14:paraId="7947E1E4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55B1E64E" w14:textId="77777777" w:rsidR="000B0203" w:rsidRPr="005361F2" w:rsidRDefault="000B0203" w:rsidP="000B0203">
      <w:pPr>
        <w:pStyle w:val="Prrafodelista"/>
        <w:spacing w:after="240"/>
        <w:ind w:left="-284"/>
        <w:jc w:val="center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LA INFORMACIÓN CONTENIDA EN ESTE CURRÍCULUM,  SERÁ VERIFICADA POR LA AMEXCID, EN CASO DE RESULTAR FALSA SERÁ MOTIVO DE CANCELACIÓN DE LA POSTULACIÓN O DE LA BECA</w:t>
      </w:r>
    </w:p>
    <w:p w14:paraId="24DD2F8E" w14:textId="77777777" w:rsidR="000B0203" w:rsidRDefault="000B0203" w:rsidP="000B0203">
      <w:pPr>
        <w:pStyle w:val="Prrafodelista"/>
        <w:spacing w:after="240"/>
        <w:ind w:left="-284"/>
        <w:jc w:val="center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3662DF34" w14:textId="77777777" w:rsidR="00DC69FC" w:rsidRPr="008B0C90" w:rsidRDefault="00DC69FC" w:rsidP="00DC69FC">
      <w:pPr>
        <w:pStyle w:val="xmsonormal"/>
        <w:spacing w:after="0" w:line="240" w:lineRule="auto"/>
        <w:ind w:right="616"/>
        <w:jc w:val="both"/>
        <w:rPr>
          <w:rFonts w:ascii="Noto Sans" w:hAnsi="Noto Sans" w:cs="Noto Sans"/>
        </w:rPr>
      </w:pPr>
    </w:p>
    <w:p w14:paraId="0A199719" w14:textId="77777777" w:rsidR="00DC69FC" w:rsidRPr="008B0C90" w:rsidRDefault="00DC69FC" w:rsidP="00DC69FC">
      <w:pPr>
        <w:pStyle w:val="wordsection1"/>
        <w:spacing w:before="0" w:beforeAutospacing="0" w:after="0" w:afterAutospacing="0"/>
        <w:ind w:left="567" w:right="616"/>
        <w:jc w:val="both"/>
        <w:rPr>
          <w:rFonts w:ascii="Noto Sans" w:hAnsi="Noto Sans" w:cs="Noto Sans"/>
          <w:i/>
          <w:iCs/>
        </w:rPr>
      </w:pPr>
      <w:r w:rsidRPr="008B0C90">
        <w:rPr>
          <w:rFonts w:ascii="Noto Sans" w:hAnsi="Noto Sans" w:cs="Noto Sans"/>
          <w:i/>
          <w:iCs/>
        </w:rPr>
        <w:t xml:space="preserve">Los datos personales se encuentran protegidos por la Ley General de Protección de Datos Personales en Posesión de Sujetos Obligados y la Ley Federal de Transparencia y Acceso a la Información Pública, por lo que se deberá garantizar la seguridad y confidencialidad de dichos datos evitando el acceso y uso no autorizado, divulgación, sustracción u otra acción que pueda menoscabar el derecho a la protección de los datos personales, en términos de la citada normatividad. Consulte el aviso de privacidad en el siguiente vínculo electrónico: </w:t>
      </w:r>
    </w:p>
    <w:p w14:paraId="442E1184" w14:textId="6F8C37F6" w:rsidR="00DC69FC" w:rsidRPr="005361F2" w:rsidRDefault="00B57718" w:rsidP="00DC69FC">
      <w:pPr>
        <w:pStyle w:val="wordsection1"/>
        <w:jc w:val="center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hyperlink r:id="rId7" w:history="1">
        <w:r w:rsidR="00DC69FC" w:rsidRPr="008B0C90">
          <w:rPr>
            <w:rStyle w:val="Hipervnculo"/>
            <w:rFonts w:ascii="Noto Sans" w:hAnsi="Noto Sans" w:cs="Noto Sans"/>
            <w:color w:val="auto"/>
          </w:rPr>
          <w:t>https://sre.gob.mx/index.php/avisos-de-privacidad-</w:t>
        </w:r>
        <w:r w:rsidR="00DC69FC">
          <w:rPr>
            <w:rStyle w:val="Hipervnculo"/>
            <w:rFonts w:ascii="Noto Sans" w:hAnsi="Noto Sans" w:cs="Noto Sans"/>
            <w:color w:val="auto"/>
          </w:rPr>
          <w:t>Convocatoria</w:t>
        </w:r>
        <w:r w:rsidR="00DC69FC" w:rsidRPr="008B0C90">
          <w:rPr>
            <w:rStyle w:val="Hipervnculo"/>
            <w:rFonts w:ascii="Noto Sans" w:hAnsi="Noto Sans" w:cs="Noto Sans"/>
            <w:color w:val="auto"/>
          </w:rPr>
          <w:t>s</w:t>
        </w:r>
      </w:hyperlink>
    </w:p>
    <w:sectPr w:rsidR="00DC69FC" w:rsidRPr="005361F2" w:rsidSect="005361F2">
      <w:footerReference w:type="default" r:id="rId8"/>
      <w:headerReference w:type="first" r:id="rId9"/>
      <w:footerReference w:type="first" r:id="rId10"/>
      <w:pgSz w:w="12240" w:h="15840"/>
      <w:pgMar w:top="993" w:right="1041" w:bottom="1261" w:left="1560" w:header="1275" w:footer="80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84D17" w14:textId="77777777" w:rsidR="00B57718" w:rsidRDefault="00B57718">
      <w:r>
        <w:separator/>
      </w:r>
    </w:p>
  </w:endnote>
  <w:endnote w:type="continuationSeparator" w:id="0">
    <w:p w14:paraId="50B01312" w14:textId="77777777" w:rsidR="00B57718" w:rsidRDefault="00B5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Noto Sans">
    <w:altName w:val="Bahnschrift Light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E185" w14:textId="77777777" w:rsidR="006624C3" w:rsidRDefault="006624C3">
    <w:pPr>
      <w:ind w:left="-113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B421" w14:textId="77777777" w:rsidR="006624C3" w:rsidRDefault="00B57718" w:rsidP="00257584">
    <w:pPr>
      <w:pStyle w:val="Piedepgina"/>
      <w:tabs>
        <w:tab w:val="clear" w:pos="4419"/>
        <w:tab w:val="clear" w:pos="8838"/>
        <w:tab w:val="left" w:pos="33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57D3C" w14:textId="77777777" w:rsidR="00B57718" w:rsidRDefault="00B57718">
      <w:r>
        <w:separator/>
      </w:r>
    </w:p>
  </w:footnote>
  <w:footnote w:type="continuationSeparator" w:id="0">
    <w:p w14:paraId="7B265986" w14:textId="77777777" w:rsidR="00B57718" w:rsidRDefault="00B5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B66A" w14:textId="77777777" w:rsidR="006624C3" w:rsidRDefault="006624C3" w:rsidP="00142ADC">
    <w:pPr>
      <w:tabs>
        <w:tab w:val="center" w:pos="44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2256"/>
    <w:multiLevelType w:val="hybridMultilevel"/>
    <w:tmpl w:val="E818930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84B2406"/>
    <w:multiLevelType w:val="hybridMultilevel"/>
    <w:tmpl w:val="74F0B990"/>
    <w:lvl w:ilvl="0" w:tplc="080A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C9E20FC"/>
    <w:multiLevelType w:val="hybridMultilevel"/>
    <w:tmpl w:val="5B9A88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03"/>
    <w:rsid w:val="000B0203"/>
    <w:rsid w:val="0017649F"/>
    <w:rsid w:val="002D549F"/>
    <w:rsid w:val="003036A9"/>
    <w:rsid w:val="003C43DB"/>
    <w:rsid w:val="00451CF0"/>
    <w:rsid w:val="004C1E5D"/>
    <w:rsid w:val="005361F2"/>
    <w:rsid w:val="005F22E7"/>
    <w:rsid w:val="006624C3"/>
    <w:rsid w:val="008D3517"/>
    <w:rsid w:val="00990832"/>
    <w:rsid w:val="009B697C"/>
    <w:rsid w:val="009D38F6"/>
    <w:rsid w:val="00A2321C"/>
    <w:rsid w:val="00B12156"/>
    <w:rsid w:val="00B57718"/>
    <w:rsid w:val="00D84121"/>
    <w:rsid w:val="00DC69FC"/>
    <w:rsid w:val="00E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B8979"/>
  <w15:chartTrackingRefBased/>
  <w15:docId w15:val="{62637C70-AB34-4E4E-AA52-7DDC673C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03"/>
    <w:pPr>
      <w:spacing w:after="0" w:line="240" w:lineRule="auto"/>
    </w:pPr>
    <w:rPr>
      <w:rFonts w:ascii="Calibri" w:eastAsia="Calibri" w:hAnsi="Calibri" w:cs="Calibri"/>
      <w:kern w:val="0"/>
      <w:lang w:val="es-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0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2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2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2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2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2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2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2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2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2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2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2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2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2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2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2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203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0B02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203"/>
    <w:rPr>
      <w:rFonts w:ascii="Calibri" w:eastAsia="Calibri" w:hAnsi="Calibri" w:cs="Calibri"/>
      <w:kern w:val="0"/>
      <w:lang w:val="es-ES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B0203"/>
    <w:rPr>
      <w:color w:val="467886" w:themeColor="hyperlink"/>
      <w:u w:val="single"/>
    </w:rPr>
  </w:style>
  <w:style w:type="character" w:customStyle="1" w:styleId="wordsection1Char">
    <w:name w:val="wordsection1 Char"/>
    <w:basedOn w:val="Fuentedeprrafopredeter"/>
    <w:link w:val="wordsection1"/>
    <w:locked/>
    <w:rsid w:val="000B0203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0B0203"/>
    <w:pPr>
      <w:spacing w:before="100" w:beforeAutospacing="1" w:after="100" w:afterAutospacing="1"/>
    </w:pPr>
    <w:rPr>
      <w:rFonts w:eastAsiaTheme="minorHAnsi"/>
      <w:kern w:val="2"/>
      <w:lang w:val="es-MX" w:eastAsia="en-US"/>
      <w14:ligatures w14:val="standardContextual"/>
    </w:rPr>
  </w:style>
  <w:style w:type="paragraph" w:customStyle="1" w:styleId="xmsonormal">
    <w:name w:val="x_msonormal"/>
    <w:basedOn w:val="Normal"/>
    <w:rsid w:val="00DC69FC"/>
    <w:pPr>
      <w:spacing w:after="160" w:line="252" w:lineRule="auto"/>
    </w:pPr>
    <w:rPr>
      <w:rFonts w:eastAsiaTheme="minorHAns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re.gob.mx/index.php/avisos-de-privacidad-convocatori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MARIA DEL CARMEN SANCHEZ MANYARI</cp:lastModifiedBy>
  <cp:revision>2</cp:revision>
  <dcterms:created xsi:type="dcterms:W3CDTF">2025-08-12T22:48:00Z</dcterms:created>
  <dcterms:modified xsi:type="dcterms:W3CDTF">2025-08-12T22:48:00Z</dcterms:modified>
</cp:coreProperties>
</file>